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18" w:rsidRDefault="00E82E1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82E18" w:rsidRDefault="00E82E18">
      <w:pPr>
        <w:pStyle w:val="ConsPlusNormal"/>
        <w:jc w:val="center"/>
        <w:outlineLvl w:val="0"/>
      </w:pPr>
    </w:p>
    <w:p w:rsidR="00E82E18" w:rsidRDefault="00E82E18">
      <w:pPr>
        <w:pStyle w:val="ConsPlusTitle"/>
        <w:jc w:val="center"/>
      </w:pPr>
      <w:r>
        <w:t>ПРАВИТЕЛЬСТВО РОССИЙСКОЙ ФЕДЕРАЦИИ</w:t>
      </w:r>
    </w:p>
    <w:p w:rsidR="00E82E18" w:rsidRDefault="00E82E18">
      <w:pPr>
        <w:pStyle w:val="ConsPlusTitle"/>
        <w:jc w:val="center"/>
      </w:pPr>
    </w:p>
    <w:p w:rsidR="00E82E18" w:rsidRDefault="00E82E18">
      <w:pPr>
        <w:pStyle w:val="ConsPlusTitle"/>
        <w:jc w:val="center"/>
      </w:pPr>
      <w:r>
        <w:t>РАСПОРЯЖЕНИЕ</w:t>
      </w:r>
    </w:p>
    <w:p w:rsidR="00E82E18" w:rsidRDefault="00E82E18">
      <w:pPr>
        <w:pStyle w:val="ConsPlusTitle"/>
        <w:jc w:val="center"/>
      </w:pPr>
      <w:r>
        <w:t>от 15 мая 2020 г. N 1274-р</w:t>
      </w:r>
    </w:p>
    <w:p w:rsidR="00E82E18" w:rsidRDefault="00E82E18">
      <w:pPr>
        <w:pStyle w:val="ConsPlusNormal"/>
        <w:ind w:firstLine="540"/>
        <w:jc w:val="both"/>
      </w:pPr>
    </w:p>
    <w:p w:rsidR="00E82E18" w:rsidRDefault="00E82E18">
      <w:pPr>
        <w:pStyle w:val="ConsPlusNormal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абзаце первом пункта 3(1)</w:t>
        </w:r>
      </w:hyperlink>
      <w:r>
        <w:t xml:space="preserve"> распоряжения Правительства Российской Федерации от 12 апреля 2020 г. N 976-р (Официальный интернет-портал правовой информации (www.pravo.gov.ru), 2020, 13 апреля, N 0001202004130025; 13 мая, N 0001202005130032) слова "за фактически отработанное время" исключить.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 xml:space="preserve">2. В абзаце первом пункта 1(1) </w:t>
      </w:r>
      <w:hyperlink r:id="rId7" w:history="1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13 апреля 2020 г. N 1006-р (Официальный интернет-портал правовой информации (www.pravo.gov.ru), 2020, 14 апреля, N 0001202004140032; 14 мая, N 0001202005140008) слова "за фактически отработанное время" исключить.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 xml:space="preserve">3. </w:t>
      </w:r>
      <w:hyperlink r:id="rId8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1147-р (Официальный интернет-портал правовой информации (www.pravo.gov.ru), 2020, 28 апреля, N 0001202004280007; 14 мая, N 0001202005140004) дополнить пунктом 1(1) следующего содержания: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 xml:space="preserve">"1(1). МВД России обеспечить осуществление федеральным казенным учреждением здравоохранения "Медико-санитарная часть Министерства внутренних дел Российской Федерации по г. Москве" выплат стимулирующего характера медицинским работникам, непосредственно участвующим в оказании специализированной медицинской помощи в стационарных условиях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в соответствии с занимаемой должностью в следующих размерах: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>врачам - 80 тыс. рублей в месяц;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>среднему медицинскому персоналу - 50 тыс. рублей в месяц;</w:t>
      </w:r>
    </w:p>
    <w:p w:rsidR="00E82E18" w:rsidRDefault="00E82E18">
      <w:pPr>
        <w:pStyle w:val="ConsPlusNormal"/>
        <w:spacing w:before="220"/>
        <w:ind w:firstLine="540"/>
        <w:jc w:val="both"/>
      </w:pPr>
      <w:r>
        <w:t>младшему медицинскому персоналу - 25 тыс. рублей в месяц</w:t>
      </w:r>
      <w:proofErr w:type="gramStart"/>
      <w:r>
        <w:t>.".</w:t>
      </w:r>
      <w:proofErr w:type="gramEnd"/>
    </w:p>
    <w:p w:rsidR="00E82E18" w:rsidRDefault="00E82E18">
      <w:pPr>
        <w:pStyle w:val="ConsPlusNormal"/>
        <w:ind w:firstLine="540"/>
        <w:jc w:val="both"/>
      </w:pPr>
    </w:p>
    <w:p w:rsidR="00E82E18" w:rsidRDefault="00E82E18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E82E18" w:rsidRDefault="00E82E18">
      <w:pPr>
        <w:pStyle w:val="ConsPlusNormal"/>
        <w:jc w:val="right"/>
      </w:pPr>
      <w:r>
        <w:t>Председателя Правительства</w:t>
      </w:r>
    </w:p>
    <w:p w:rsidR="00E82E18" w:rsidRDefault="00E82E18">
      <w:pPr>
        <w:pStyle w:val="ConsPlusNormal"/>
        <w:jc w:val="right"/>
      </w:pPr>
      <w:r>
        <w:t>Российской Федерации</w:t>
      </w:r>
    </w:p>
    <w:p w:rsidR="00851602" w:rsidRDefault="00E82E18" w:rsidP="00E82E18">
      <w:pPr>
        <w:pStyle w:val="ConsPlusNormal"/>
        <w:jc w:val="right"/>
      </w:pPr>
      <w:r>
        <w:t>А.БЕЛОУСОВ</w:t>
      </w:r>
      <w:bookmarkStart w:id="0" w:name="_GoBack"/>
      <w:bookmarkEnd w:id="0"/>
    </w:p>
    <w:sectPr w:rsidR="00851602" w:rsidSect="007E5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E18"/>
    <w:rsid w:val="00851602"/>
    <w:rsid w:val="00E8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2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2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2E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2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2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2E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71E9F40B1E3BF28C034447972F5CC3BC6C56733D48530F76739E80B6899F896EC12B89F36351E0D771EA8VAh4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6A571E9F40B1E3BF28C034447972F5CD39CDC66430D48530F76739E80B6899F896EC12B89F36351E0D771EA8VAh4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71E9F40B1E3BF28C92D437972F5CB39CDC26635D48530F76739E80B6899EA96B41EB996293C1918214FEEF1A3F744ACE50AE047DCB1V0hDR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2020-05-19T17:33:00Z</dcterms:created>
  <dcterms:modified xsi:type="dcterms:W3CDTF">2020-05-19T17:33:00Z</dcterms:modified>
</cp:coreProperties>
</file>